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32730" w:rsidRDefault="004D741B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</w:t>
      </w:r>
      <w:r w:rsidR="00F32730">
        <w:rPr>
          <w:rFonts w:ascii="Times New Roman" w:hAnsi="Times New Roman" w:cs="Times New Roman"/>
          <w:lang w:val="ro-RO"/>
        </w:rPr>
        <w:t xml:space="preserve"> septembrie 2020</w:t>
      </w:r>
    </w:p>
    <w:p w:rsidR="00F32730" w:rsidRDefault="00F32730" w:rsidP="00F3273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32730" w:rsidRPr="004D741B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Pandurilor; bd. Dacia;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F32730" w:rsidRPr="00F570D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7B6233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605B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32730" w:rsidRPr="00BC2FBB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  <w:r w:rsidR="00605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8B28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Dacia, 2, 4, 12, 12/1;</w:t>
            </w:r>
          </w:p>
          <w:p w:rsidR="00F32730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28/3, 28/4, 30/2; str. Teilor, 4/2;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19/2, 19/3, 19/6; bd. Dacia, 32, 34;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17/4, 17/5, 17/8;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97, 97A, 141/1, 141/2, 143, 170;</w:t>
            </w:r>
          </w:p>
          <w:p w:rsidR="008B28E6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60/5, 67/1; șos. Muncești, 808;</w:t>
            </w:r>
          </w:p>
          <w:p w:rsidR="008B28E6" w:rsidRPr="00D264CE" w:rsidRDefault="008B28E6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340F8B" w:rsidRDefault="008B28E6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F57FD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32730" w:rsidRPr="00F14E6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12F7E" w:rsidRDefault="00F32730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RPr="004D741B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25E5" w:rsidRDefault="00F32730" w:rsidP="004D741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7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29, 33, 37, 47/2, 51/1; </w:t>
            </w:r>
          </w:p>
          <w:p w:rsidR="005325E5" w:rsidRDefault="004D741B" w:rsidP="004D741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Veche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7/4, 9; </w:t>
            </w:r>
          </w:p>
          <w:p w:rsidR="008B28E6" w:rsidRPr="00665313" w:rsidRDefault="004D741B" w:rsidP="004D741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="008B28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Sarmizegetusa, 37/1, 37/5;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4D741B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5325E5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7D258A" w:rsidRDefault="005325E5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393F03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F32730" w:rsidRPr="00D51264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F32730" w:rsidRDefault="00F32730" w:rsidP="00CD387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A9663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5325E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32730" w:rsidTr="00CD387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282CB4" w:rsidRDefault="005325E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1E6D6D" w:rsidRDefault="005325E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282CB4" w:rsidRDefault="005325E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605B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 str. Mihai Eminescu;</w:t>
            </w:r>
            <w:r w:rsidR="00605BE6"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București;</w:t>
            </w:r>
          </w:p>
          <w:p w:rsidR="00F32730" w:rsidRDefault="00F32730" w:rsidP="000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>Dimitrie Cantemir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Varlaam;</w:t>
            </w:r>
            <w:r w:rsidR="00605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Alea Gării;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BA05D1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2660A8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F32730" w:rsidRPr="00484B8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32730" w:rsidRPr="00A9062D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32730" w:rsidRPr="00A9062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32730" w:rsidRPr="001E2BB2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32730" w:rsidRPr="00323DE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F60A8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5325E5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25E5" w:rsidRDefault="00DF6E5D" w:rsidP="005325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32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București, 43; </w:t>
            </w:r>
            <w:r w:rsidR="005325E5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31 August 1989, 59; </w:t>
            </w:r>
          </w:p>
          <w:p w:rsidR="005325E5" w:rsidRDefault="005325E5" w:rsidP="005325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Tighina, 9, 33; str. Ismail, 84, 86, 94/1; </w:t>
            </w:r>
          </w:p>
          <w:p w:rsidR="00DF6E5D" w:rsidRPr="0025654D" w:rsidRDefault="005325E5" w:rsidP="00532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Dimitrie Cantemir, 1,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0C780F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DF6E5D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D44F6" w:rsidRDefault="005325E5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32730" w:rsidRPr="00F5032C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32730" w:rsidRPr="00B77FCB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32730" w:rsidRPr="00F5032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32730" w:rsidRPr="002A0A0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2A0A0A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B77FC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1270B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32730" w:rsidRDefault="00F32730" w:rsidP="00CD387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Pr="00D54B6B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32730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5325E5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F32730" w:rsidRPr="00521F47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F32730" w:rsidRPr="00E76C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RPr="00605BE6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0D6A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605BE6">
              <w:rPr>
                <w:rFonts w:ascii="Times New Roman" w:hAnsi="Times New Roman"/>
                <w:sz w:val="20"/>
                <w:szCs w:val="20"/>
                <w:lang w:val="ro-RO"/>
              </w:rPr>
              <w:t>str. Columna; str. Mitropolit Dosoftei;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Tricolorului; </w:t>
            </w:r>
          </w:p>
          <w:p w:rsidR="00DF6E5D" w:rsidRDefault="000D6A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F32730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E25D76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4F4C1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32730" w:rsidRPr="009336EF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C80C51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F32730" w:rsidRPr="00ED4762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RPr="003D0053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59FD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A; str. Columna, 160;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Dosoftei, 8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102;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Buiucani, 2, 4;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str. Nicolai Iorga, 12;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35/1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, 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439C2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, 11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Ștefan </w:t>
            </w:r>
            <w:proofErr w:type="spellStart"/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Beaga</w:t>
            </w:r>
            <w:proofErr w:type="spellEnd"/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, 7, 12, 23, 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F6E5D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="00D439C2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CE73C9" w:rsidRDefault="00DF6E5D" w:rsidP="00DF6E5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D439C2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D439C2" w:rsidP="00CD3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F50AB2" w:rsidRDefault="00D439C2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Pr="005F17F1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F2539D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661B4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32730" w:rsidRPr="00D75663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32730" w:rsidRPr="002259FD" w:rsidRDefault="00F32730" w:rsidP="00CD387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CE73C9" w:rsidRDefault="00F32730" w:rsidP="00DF6E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DF6E5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Pr="00CE4E0A" w:rsidRDefault="00D439C2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Pr="0001207A" w:rsidRDefault="00D439C2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F32730" w:rsidRPr="0025654D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E6246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32730" w:rsidRPr="00216896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32730" w:rsidRPr="001B739E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9D104A" w:rsidRDefault="00DF6E5D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32730" w:rsidRPr="000D6A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D6A30" w:rsidRDefault="00DF6E5D" w:rsidP="000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>bd. Grigore Vieru;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 Pușkin; str. Ierusalim; str. Andrei </w:t>
            </w:r>
            <w:proofErr w:type="spellStart"/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Renașterii Naționale; str. Eugen </w:t>
            </w:r>
            <w:proofErr w:type="spellStart"/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>; str. Columna;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DF6E5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str. Tudor Vladimirescu; </w:t>
            </w:r>
          </w:p>
          <w:p w:rsidR="00DF6E5D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Studenților; </w:t>
            </w:r>
          </w:p>
          <w:p w:rsidR="00DF6E5D" w:rsidRPr="001852B3" w:rsidRDefault="00DF6E5D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32730" w:rsidRPr="00D46B6C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32730" w:rsidRPr="00A92BC8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32730" w:rsidRPr="0022428B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22428B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615E5E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32730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Sfântul Andrei, 33; str. Ion Doncev, 20;</w:t>
            </w:r>
          </w:p>
          <w:p w:rsidR="00F32730" w:rsidRPr="00076A85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Pr="005C7CBE" w:rsidRDefault="00F32730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RPr="0051081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730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32730" w:rsidRPr="00BA13E8" w:rsidRDefault="00F32730" w:rsidP="00CD38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E67B5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E67B5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730" w:rsidRPr="0019195D" w:rsidRDefault="00E67B54" w:rsidP="00CD38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32730" w:rsidRPr="00B16AD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A052F9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ro-RO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A052F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A052F9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A052F9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A052F9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F32730" w:rsidRPr="00020BCF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32730" w:rsidRPr="00A27BA6" w:rsidRDefault="00F32730" w:rsidP="00C6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A27BA6" w:rsidRDefault="00C62369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0D6A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 str. Igor Vieru;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</w:p>
          <w:p w:rsidR="00CD387C" w:rsidRDefault="00CD387C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</w:p>
          <w:p w:rsidR="00F32730" w:rsidRPr="006B010C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CD387C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BA13E8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32730" w:rsidRPr="008225C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52346E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32730" w:rsidRPr="003B692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660782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3B692A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Pr="00D8111A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C6236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D732C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Ginta</w:t>
            </w:r>
            <w:proofErr w:type="spellEnd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Latină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Sulac</w:t>
            </w:r>
            <w:proofErr w:type="spellEnd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62369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2, 8/1, 14/3, 28</w:t>
            </w:r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, 32/1, 34/2, 36/1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C62369" w:rsidRDefault="00C62369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21, 27;</w:t>
            </w:r>
          </w:p>
          <w:p w:rsidR="00C62369" w:rsidRPr="00D8111A" w:rsidRDefault="00C62369" w:rsidP="003D7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22; str. </w:t>
            </w:r>
            <w:proofErr w:type="spellStart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Ișnovăț</w:t>
            </w:r>
            <w:proofErr w:type="spellEnd"/>
            <w:r w:rsidR="003D732C">
              <w:rPr>
                <w:rFonts w:ascii="Times New Roman" w:hAnsi="Times New Roman"/>
                <w:sz w:val="20"/>
                <w:szCs w:val="20"/>
                <w:lang w:val="en-US"/>
              </w:rPr>
              <w:t>, 2, 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Pr="0019195D" w:rsidRDefault="003D732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3D732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RPr="00C62369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32730" w:rsidRDefault="00F32730" w:rsidP="00CD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32730" w:rsidRPr="00590AA9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32730" w:rsidRPr="00590AA9" w:rsidRDefault="00F32730" w:rsidP="00CD38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32730" w:rsidTr="00CD387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3D732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0D6A3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F3273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  <w:tr w:rsidR="00F32730" w:rsidTr="00CD387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8B28E6" w:rsidP="003D732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D732C">
              <w:rPr>
                <w:rFonts w:ascii="Times New Roman" w:hAnsi="Times New Roman" w:cs="Times New Roman"/>
                <w:lang w:val="ro-RO"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32730" w:rsidRPr="00DC48A0" w:rsidRDefault="003D732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3D732C" w:rsidP="00CD38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30" w:rsidRDefault="00F32730" w:rsidP="00CD38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730" w:rsidTr="00CD387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2730" w:rsidRDefault="008D5CE0" w:rsidP="00CD38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F3273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F3273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730" w:rsidRDefault="00F32730" w:rsidP="00CD387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30" w:rsidRPr="006A72E5" w:rsidRDefault="00F32730" w:rsidP="00F327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32730" w:rsidRDefault="00F32730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32730" w:rsidRDefault="004D741B" w:rsidP="00F327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</w:t>
      </w:r>
      <w:r w:rsidR="00F32730">
        <w:rPr>
          <w:rFonts w:ascii="Times New Roman" w:hAnsi="Times New Roman" w:cs="Times New Roman"/>
          <w:lang w:val="ro-RO"/>
        </w:rPr>
        <w:t xml:space="preserve"> septembrie 2020</w:t>
      </w:r>
    </w:p>
    <w:p w:rsidR="00F32730" w:rsidRDefault="00F32730" w:rsidP="00F3273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F32730" w:rsidRPr="00037EFF" w:rsidTr="00C62369">
        <w:trPr>
          <w:trHeight w:val="595"/>
        </w:trPr>
        <w:tc>
          <w:tcPr>
            <w:tcW w:w="1750" w:type="dxa"/>
          </w:tcPr>
          <w:p w:rsidR="00F32730" w:rsidRPr="007C200D" w:rsidRDefault="00F32730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118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F32730" w:rsidRPr="007C200D" w:rsidRDefault="00F32730" w:rsidP="00CD38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B6AB9" w:rsidRPr="00704D56" w:rsidTr="00C62369">
        <w:tc>
          <w:tcPr>
            <w:tcW w:w="1750" w:type="dxa"/>
          </w:tcPr>
          <w:p w:rsidR="005B6AB9" w:rsidRPr="006A72E5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236CC3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37577B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B73731" w:rsidTr="00C62369">
        <w:tc>
          <w:tcPr>
            <w:tcW w:w="1750" w:type="dxa"/>
          </w:tcPr>
          <w:p w:rsidR="005B6AB9" w:rsidRPr="0037577B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4D741B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500044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B07155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B07155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B07155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37577B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DA7FF1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C62369" w:rsidTr="00C62369">
        <w:tc>
          <w:tcPr>
            <w:tcW w:w="1750" w:type="dxa"/>
          </w:tcPr>
          <w:p w:rsidR="005B6AB9" w:rsidRPr="000B5B6F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B6AB9" w:rsidRPr="00590564" w:rsidTr="00C62369">
        <w:tc>
          <w:tcPr>
            <w:tcW w:w="1750" w:type="dxa"/>
            <w:shd w:val="clear" w:color="auto" w:fill="BFBFBF" w:themeFill="background1" w:themeFillShade="BF"/>
          </w:tcPr>
          <w:p w:rsidR="005B6AB9" w:rsidRPr="000B5B6F" w:rsidRDefault="005B6AB9" w:rsidP="00CD387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B6AB9" w:rsidRDefault="005B6AB9" w:rsidP="005B6AB9">
            <w:pPr>
              <w:jc w:val="center"/>
            </w:pPr>
            <w:r w:rsidRPr="0028212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F32730" w:rsidRPr="00420DDF" w:rsidRDefault="00F32730" w:rsidP="00F32730">
      <w:pPr>
        <w:rPr>
          <w:lang w:val="ro-RO"/>
        </w:rPr>
      </w:pPr>
    </w:p>
    <w:p w:rsidR="00F32730" w:rsidRPr="000B5B6F" w:rsidRDefault="00F32730" w:rsidP="00F32730">
      <w:pPr>
        <w:rPr>
          <w:lang w:val="ro-RO"/>
        </w:rPr>
      </w:pPr>
    </w:p>
    <w:p w:rsidR="00F32730" w:rsidRPr="00DC48FA" w:rsidRDefault="00F32730" w:rsidP="00F32730">
      <w:pPr>
        <w:rPr>
          <w:lang w:val="ro-RO"/>
        </w:rPr>
      </w:pPr>
    </w:p>
    <w:p w:rsidR="00F32730" w:rsidRPr="00590564" w:rsidRDefault="00F32730" w:rsidP="00F32730">
      <w:pPr>
        <w:rPr>
          <w:lang w:val="en-US"/>
        </w:rPr>
      </w:pPr>
    </w:p>
    <w:p w:rsidR="00F32730" w:rsidRPr="00590564" w:rsidRDefault="00F32730" w:rsidP="00F32730">
      <w:pPr>
        <w:rPr>
          <w:lang w:val="en-US"/>
        </w:rPr>
      </w:pPr>
    </w:p>
    <w:p w:rsidR="00A12259" w:rsidRDefault="00A12259"/>
    <w:sectPr w:rsidR="00A12259" w:rsidSect="00CD38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3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6A30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2C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4E89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41B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25E5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6AB9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474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5BE6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28E6"/>
    <w:rsid w:val="008C2469"/>
    <w:rsid w:val="008C42C1"/>
    <w:rsid w:val="008C4DBC"/>
    <w:rsid w:val="008D204E"/>
    <w:rsid w:val="008D230C"/>
    <w:rsid w:val="008D5CE0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52F9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731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369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87C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39C2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6E5D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67B54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730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273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3273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327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3273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3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273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327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3273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14</cp:revision>
  <dcterms:created xsi:type="dcterms:W3CDTF">2020-09-09T13:15:00Z</dcterms:created>
  <dcterms:modified xsi:type="dcterms:W3CDTF">2020-09-30T11:35:00Z</dcterms:modified>
</cp:coreProperties>
</file>