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75308" w:rsidRDefault="00F320EE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</w:t>
      </w:r>
      <w:r w:rsidR="00E75308">
        <w:rPr>
          <w:rFonts w:ascii="Times New Roman" w:hAnsi="Times New Roman" w:cs="Times New Roman"/>
          <w:lang w:val="ro-RO"/>
        </w:rPr>
        <w:t xml:space="preserve"> septembrie 2020</w:t>
      </w:r>
    </w:p>
    <w:p w:rsidR="00E75308" w:rsidRPr="004448E9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75308" w:rsidRPr="00F320EE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E75308" w:rsidRPr="00F570D9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7B6233" w:rsidRDefault="00E75308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308" w:rsidRPr="00BC2FBB" w:rsidRDefault="00FA3B7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A3B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Dacia; bd. </w:t>
            </w:r>
            <w:proofErr w:type="spellStart"/>
            <w:r w:rsidRPr="00FA3B78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FA3B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r>
              <w:rPr>
                <w:rFonts w:ascii="Times New Roman" w:hAnsi="Times New Roman"/>
                <w:sz w:val="20"/>
                <w:szCs w:val="20"/>
              </w:rPr>
              <w:t>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A05600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2/4, 5/3, 5/4, 5/5, 5/6, 5/7, 6/1, 6/2;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6/3, 10/5;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18, 18/1, 20, 20/2, 20/3, 20/4;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38/3;</w:t>
            </w:r>
            <w:r w:rsidR="00BB4C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Aeroport, 7, 13;</w:t>
            </w:r>
          </w:p>
          <w:p w:rsidR="00BB4C05" w:rsidRPr="009F2E61" w:rsidRDefault="00BB4C05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9F2E61" w:rsidRDefault="00BB4C05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F57FD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Pr="00F14E6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E75308" w:rsidRPr="00F14E6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C12F7E" w:rsidRDefault="00E75308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75308" w:rsidRDefault="00CF2FEE" w:rsidP="00E75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30/2 34/2, 34/5, </w:t>
            </w:r>
            <w:r w:rsidR="00E7530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E75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CF2FEE">
              <w:rPr>
                <w:rFonts w:ascii="Times New Roman" w:hAnsi="Times New Roman"/>
                <w:sz w:val="20"/>
                <w:szCs w:val="20"/>
                <w:lang w:val="ro-RO"/>
              </w:rPr>
              <w:t>9/3, 13/1, 35/4, 39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75308" w:rsidRPr="00CF2FEE" w:rsidRDefault="00E75308" w:rsidP="00CF2FE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CF2FEE">
              <w:rPr>
                <w:rFonts w:ascii="Times New Roman" w:hAnsi="Times New Roman"/>
                <w:sz w:val="20"/>
                <w:szCs w:val="20"/>
                <w:lang w:val="ro-RO"/>
              </w:rPr>
              <w:t>Muncești, 794, 802, 812; bd. Dacia, 25;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E75308" w:rsidP="00CF2FE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CF2FE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CF2FEE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CF2FEE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393F03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E75308" w:rsidRPr="00D51264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75308" w:rsidRDefault="00E75308" w:rsidP="00F72C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75308" w:rsidRPr="00A9663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A9663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9F2E61" w:rsidRDefault="00CF2FEE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Tr="00F72C4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Pr="00282CB4" w:rsidRDefault="00D02760" w:rsidP="00E75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CF2FEE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1E6D6D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282CB4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2C588D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E57E1" w:rsidRDefault="00CE57E1" w:rsidP="00CE5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75C6">
              <w:rPr>
                <w:rFonts w:ascii="Times New Roman" w:hAnsi="Times New Roman"/>
                <w:sz w:val="20"/>
                <w:szCs w:val="20"/>
              </w:rPr>
              <w:t xml:space="preserve">bd. Ștefan cel Mare și Sfânt; str. Alexandr Pușkin; </w:t>
            </w:r>
          </w:p>
          <w:p w:rsidR="00E75308" w:rsidRDefault="00CE57E1" w:rsidP="00CE5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Veronica </w:t>
            </w:r>
            <w:proofErr w:type="spellStart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>București;str</w:t>
            </w:r>
            <w:proofErr w:type="spellEnd"/>
            <w:r w:rsidRP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Tighina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BA05D1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E75308" w:rsidRPr="002660A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E75308" w:rsidRPr="00A9062D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E75308" w:rsidRPr="00A9062D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75308" w:rsidRPr="00323DEF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F60A8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D14BFF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12422" w:rsidRDefault="00D14BFF" w:rsidP="00512422">
            <w:pPr>
              <w:pStyle w:val="d7bn8n-5"/>
              <w:spacing w:before="0" w:beforeAutospacing="0" w:after="50" w:afterAutospacing="0" w:line="238" w:lineRule="atLeast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bd. Ştefan cel Mare şi Sfânt, 62, 64; str. Tighina, 65; str. Grenoble, 159/3, 16/4, 161/5, 136/4, 163/4, 165/2; Drumul Schnosei, 1/1; str. Gherghe Asachi, 62/1; str. Academiei, 2; Drumul Viilor; 28</w:t>
            </w:r>
            <w:r w:rsidR="00512422">
              <w:rPr>
                <w:bCs/>
                <w:sz w:val="20"/>
                <w:szCs w:val="20"/>
                <w:lang w:val="pt-BR"/>
              </w:rPr>
              <w:t xml:space="preserve">; str. Mitropolit Gurie Grosu, 1, 3, 5; str. Miorița, 5/3; </w:t>
            </w:r>
          </w:p>
          <w:p w:rsidR="00512422" w:rsidRDefault="00512422" w:rsidP="00512422">
            <w:pPr>
              <w:pStyle w:val="d7bn8n-5"/>
              <w:spacing w:before="0" w:beforeAutospacing="0" w:after="50" w:afterAutospacing="0" w:line="238" w:lineRule="atLeast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șos. Hâncești, 32; str. Vasile Cheltuială;</w:t>
            </w:r>
          </w:p>
          <w:p w:rsidR="00512422" w:rsidRPr="00512422" w:rsidRDefault="00512422" w:rsidP="00512422">
            <w:pPr>
              <w:pStyle w:val="d7bn8n-5"/>
              <w:spacing w:before="0" w:beforeAutospacing="0" w:after="50" w:afterAutospacing="0" w:line="238" w:lineRule="atLeast"/>
              <w:rPr>
                <w:rFonts w:ascii="SF Pro Display" w:hAnsi="SF Pro Display"/>
                <w:lang w:val="ro-RO"/>
              </w:rPr>
            </w:pPr>
            <w:r>
              <w:rPr>
                <w:bCs/>
                <w:sz w:val="20"/>
                <w:szCs w:val="20"/>
                <w:lang w:val="pt-BR"/>
              </w:rPr>
              <w:t xml:space="preserve">str. </w:t>
            </w:r>
            <w:proofErr w:type="spellStart"/>
            <w:r w:rsidRPr="00512422">
              <w:rPr>
                <w:sz w:val="20"/>
                <w:szCs w:val="20"/>
              </w:rPr>
              <w:t>Lech</w:t>
            </w:r>
            <w:proofErr w:type="spellEnd"/>
            <w:r w:rsidRPr="00512422">
              <w:rPr>
                <w:sz w:val="20"/>
                <w:szCs w:val="20"/>
              </w:rPr>
              <w:t xml:space="preserve"> </w:t>
            </w:r>
            <w:proofErr w:type="spellStart"/>
            <w:r w:rsidRPr="00512422">
              <w:rPr>
                <w:sz w:val="20"/>
                <w:szCs w:val="20"/>
              </w:rPr>
              <w:t>Kaczynski</w:t>
            </w:r>
            <w:proofErr w:type="spellEnd"/>
            <w:r>
              <w:rPr>
                <w:sz w:val="20"/>
                <w:szCs w:val="20"/>
                <w:lang w:val="ro-RO"/>
              </w:rPr>
              <w:t>, 2/2, 6/1, 6/2, 6/3, 10/1;</w:t>
            </w:r>
          </w:p>
          <w:p w:rsidR="00F72C49" w:rsidRPr="0025654D" w:rsidRDefault="00512422" w:rsidP="00512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0C780F" w:rsidRDefault="00512422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D44F6" w:rsidRDefault="00512422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D44F6" w:rsidRDefault="00512422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75308" w:rsidRPr="00F5032C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 colţ cu str. Vlaicu Pârcălab;</w:t>
            </w:r>
          </w:p>
          <w:p w:rsidR="00E75308" w:rsidRPr="00B77FCB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75308" w:rsidRPr="00B77FC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B77FC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Nicolae Testemiţeanu vis-a-vis de nr. 1/3;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Pr="00E01260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308" w:rsidRDefault="00512422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512422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0145BC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75308" w:rsidRPr="00521F47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E75308" w:rsidRPr="004C73C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E75308" w:rsidRPr="001B739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RPr="00F72C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72C49" w:rsidRPr="0079579C" w:rsidRDefault="0079579C" w:rsidP="0079579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75C6">
              <w:rPr>
                <w:rFonts w:ascii="Times New Roman" w:hAnsi="Times New Roman"/>
                <w:sz w:val="20"/>
                <w:szCs w:val="20"/>
              </w:rPr>
              <w:t>bd. Ștefan cel Mare și Sfânt; str. Alexandr Pușkin</w:t>
            </w:r>
            <w:r w:rsidRPr="00AB307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Piața Marii Adunări Naționale; str. Maria Cebotari;</w:t>
            </w:r>
            <w:r w:rsidRPr="00AB30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B3073">
              <w:rPr>
                <w:rFonts w:ascii="Times New Roman" w:hAnsi="Times New Roman"/>
                <w:sz w:val="20"/>
                <w:szCs w:val="20"/>
                <w:lang w:val="en-US"/>
              </w:rPr>
              <w:t>Tricolorului</w:t>
            </w:r>
            <w:proofErr w:type="spellEnd"/>
            <w:r w:rsidRPr="00AB30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Maria </w:t>
            </w:r>
            <w:proofErr w:type="spellStart"/>
            <w:r w:rsidRPr="00AB3073">
              <w:rPr>
                <w:rFonts w:ascii="Times New Roman" w:hAnsi="Times New Roman"/>
                <w:sz w:val="20"/>
                <w:szCs w:val="20"/>
                <w:lang w:val="en-US"/>
              </w:rPr>
              <w:t>Cebotari</w:t>
            </w:r>
            <w:proofErr w:type="spellEnd"/>
            <w:r w:rsidRPr="00AB30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str. Alexandru Lăpușneanu;</w:t>
            </w:r>
            <w:r w:rsidRPr="00D21E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70370E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7037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0E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70370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str. 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August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1989;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Columna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25D76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C80C51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75308" w:rsidRPr="009336EF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F72C49" w:rsidRDefault="00F72C49" w:rsidP="00B44E2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B44E2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RPr="00C80C51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Bucureşti, 70, 71, 85, 93, 105, 109;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RPr="00C2661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2259FD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26618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>Mitropolit Petru Movilă, 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89; </w:t>
            </w:r>
          </w:p>
          <w:p w:rsidR="00C26618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>, 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>Serghei Lazo, 27,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Corobceanu, 11; </w:t>
            </w:r>
          </w:p>
          <w:p w:rsidR="00C26618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C26618"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Eugeniu Coca,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29,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35/1,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41;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13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>, 41, 43A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Bălcescu, 11; </w:t>
            </w:r>
          </w:p>
          <w:p w:rsidR="00C26618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>Gheorghe Tofan, 43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Vasile Lupu, 42, 46, 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3; str. Ion Pelivan, 28, 32, 32/3;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51/2, 34/2; str. Sucevița, 36/4, 22/1; </w:t>
            </w:r>
          </w:p>
          <w:p w:rsidR="00E75308" w:rsidRPr="00DA4C05" w:rsidRDefault="00F72C49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</w:t>
            </w:r>
            <w:r w:rsidR="00C26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Piața Unirii, 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C2661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5F17F1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Alba Iulia, 75/6, 81/4, 83, 89/4, 93, 184, 188, 196/1, 198, 200, 200/5, 202, 204;</w:t>
            </w:r>
          </w:p>
          <w:p w:rsidR="00E75308" w:rsidRPr="002259FD" w:rsidRDefault="00E75308" w:rsidP="00F72C4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F72C49" w:rsidRDefault="00F72C49" w:rsidP="00B44E2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B44E2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01207A" w:rsidRDefault="00F72C49" w:rsidP="00B44E2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B44E2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E75308" w:rsidRPr="00CE4E0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01207A" w:rsidRDefault="00B44E2D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75308" w:rsidRPr="0025654D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75308" w:rsidRPr="001B739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75308" w:rsidRPr="00F72C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308" w:rsidRPr="001852B3" w:rsidRDefault="00035C3A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Renașterii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Naționale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Dumitru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035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615E5E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22428B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75308" w:rsidRPr="0022428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22428B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615E5E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Columna, 110, 126, 134, 160;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E75308" w:rsidRPr="00076A85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5C7CBE" w:rsidRDefault="00E75308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A44B07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28/3; </w:t>
            </w:r>
          </w:p>
          <w:p w:rsidR="00E75308" w:rsidRP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2, 6/2, 11/4; bd. Moscova, </w:t>
            </w:r>
            <w:r w:rsidR="00F320E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1/1, 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>3/3, 13/4; str. Bogdan Voievod, 2A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D02760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D02760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D02760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75308" w:rsidRPr="00B16AD0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75308" w:rsidRPr="00B16AD0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D02760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D02760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75308" w:rsidRPr="00BB4C05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A27BA6" w:rsidRDefault="00BB4C05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Aleea Școlară;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E753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A27BA6" w:rsidRDefault="00BB4C05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217676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Alecu Russo; bd. Mircea cel Bătrân;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Sargidava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str. Meșterul Manole; str. Mihail Sadoveanu;  </w:t>
            </w:r>
          </w:p>
          <w:p w:rsid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Maria Drăgan; str. Vadul lui Vodă; </w:t>
            </w:r>
          </w:p>
          <w:p w:rsidR="008D48A3" w:rsidRPr="008D48A3" w:rsidRDefault="008D48A3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D4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D48A3">
              <w:rPr>
                <w:rFonts w:ascii="Times New Roman" w:hAnsi="Times New Roman"/>
                <w:sz w:val="20"/>
                <w:szCs w:val="20"/>
                <w:lang w:val="en-US"/>
              </w:rPr>
              <w:t>Voluntarilor</w:t>
            </w:r>
            <w:proofErr w:type="spellEnd"/>
            <w:r w:rsidRPr="008D48A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217676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Pr="008225C0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D5257F" w:rsidTr="00F72C4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E75308" w:rsidRPr="00660782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60782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D5257F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Pr="00D8111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19195D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CE57E1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B4C05" w:rsidRDefault="00BB4C05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Aleea Școlară; str.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Profesor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Ion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Dumeniuc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Igor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E75308" w:rsidRDefault="00BB4C05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Bătrăn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Voluntarilor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, 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4C05" w:rsidRPr="00D8111A" w:rsidRDefault="00BB4C05" w:rsidP="00CE5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, 10,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8/1, </w:t>
            </w:r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22, 28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Ilia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>Repin</w:t>
            </w:r>
            <w:proofErr w:type="spellEnd"/>
            <w:r w:rsidR="00CE57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1/7;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19195D" w:rsidRDefault="00D02760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D02760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D02760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CE57E1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Dumeniuk colț cu bd. Mircea cel Bătrân;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590AA9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Tr="00F72C4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BB4C05" w:rsidP="00D0276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D02760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D0276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02760">
              <w:rPr>
                <w:rFonts w:ascii="Times New Roman" w:hAnsi="Times New Roman" w:cs="Times New Roman"/>
                <w:lang w:val="ro-RO"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BB4C05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  <w:r w:rsidR="00D02760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  <w:r w:rsidR="00E7530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E75308" w:rsidRPr="00DC48A0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BB4C05" w:rsidP="00D0276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D02760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75308" w:rsidRDefault="00E75308" w:rsidP="00E753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08" w:rsidRPr="006A72E5" w:rsidRDefault="00E75308" w:rsidP="00E753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75308" w:rsidRDefault="00F320EE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</w:t>
      </w:r>
      <w:r w:rsidR="00E75308">
        <w:rPr>
          <w:rFonts w:ascii="Times New Roman" w:hAnsi="Times New Roman" w:cs="Times New Roman"/>
          <w:lang w:val="ro-RO"/>
        </w:rPr>
        <w:t xml:space="preserve"> septembrie 2020</w:t>
      </w:r>
    </w:p>
    <w:p w:rsidR="00E75308" w:rsidRDefault="00E75308" w:rsidP="00E7530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835"/>
        <w:gridCol w:w="4536"/>
      </w:tblGrid>
      <w:tr w:rsidR="00E75308" w:rsidRPr="00037EFF" w:rsidTr="002F62FA">
        <w:trPr>
          <w:trHeight w:val="595"/>
        </w:trPr>
        <w:tc>
          <w:tcPr>
            <w:tcW w:w="1750" w:type="dxa"/>
          </w:tcPr>
          <w:p w:rsidR="00E75308" w:rsidRPr="007C200D" w:rsidRDefault="00E75308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</w:t>
            </w:r>
            <w:r w:rsidR="00F320EE" w:rsidRPr="007C200D">
              <w:rPr>
                <w:rFonts w:ascii="Times New Roman" w:hAnsi="Times New Roman"/>
                <w:b/>
                <w:lang w:val="en-US"/>
              </w:rPr>
              <w:t>D</w:t>
            </w:r>
            <w:r w:rsidRPr="007C200D">
              <w:rPr>
                <w:rFonts w:ascii="Times New Roman" w:hAnsi="Times New Roman"/>
                <w:b/>
                <w:lang w:val="en-US"/>
              </w:rPr>
              <w:t xml:space="preserve">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835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EE21CD" w:rsidRPr="00AF70F2" w:rsidTr="002F62FA">
        <w:tc>
          <w:tcPr>
            <w:tcW w:w="1750" w:type="dxa"/>
          </w:tcPr>
          <w:p w:rsidR="00EE21CD" w:rsidRPr="006A72E5" w:rsidRDefault="00EE21CD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E21CD" w:rsidRDefault="00EE21CD" w:rsidP="00EE21CD">
            <w:pPr>
              <w:jc w:val="center"/>
            </w:pPr>
            <w:r w:rsidRPr="00FD7A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EE21CD" w:rsidRDefault="00EE21CD" w:rsidP="00EE21CD">
            <w:pPr>
              <w:jc w:val="center"/>
            </w:pPr>
            <w:r w:rsidRPr="00FD7A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EE21CD" w:rsidRDefault="00EE21CD" w:rsidP="00EE21CD">
            <w:pPr>
              <w:jc w:val="center"/>
            </w:pPr>
            <w:r w:rsidRPr="00FD7A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236CC3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2F62FA" w:rsidRPr="00236CC3" w:rsidRDefault="002F62FA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6D26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986EAE" w:rsidRDefault="002F62FA" w:rsidP="00EE21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EE21CD">
              <w:rPr>
                <w:rFonts w:ascii="Times New Roman" w:hAnsi="Times New Roman"/>
                <w:sz w:val="20"/>
                <w:szCs w:val="20"/>
                <w:lang w:val="ro-RO"/>
              </w:rPr>
              <w:t>Trandafirilor, 37, 37/3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F1580" w:rsidRPr="00AF70F2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F70F2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F70F2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F70F2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44B07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75308" w:rsidRPr="00EE21CD" w:rsidTr="002F62FA">
        <w:tc>
          <w:tcPr>
            <w:tcW w:w="1750" w:type="dxa"/>
          </w:tcPr>
          <w:p w:rsidR="00E75308" w:rsidRPr="00500044" w:rsidRDefault="00E75308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75308" w:rsidRPr="008225C0" w:rsidRDefault="00EE21CD" w:rsidP="00F72C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E75308" w:rsidRPr="0037577B" w:rsidRDefault="00EE21CD" w:rsidP="00EE21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E75308" w:rsidRPr="0037577B" w:rsidRDefault="00EE21CD" w:rsidP="00EE21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25/10, 38/2</w:t>
            </w:r>
          </w:p>
        </w:tc>
      </w:tr>
      <w:tr w:rsidR="002F62FA" w:rsidRPr="00EE21CD" w:rsidTr="002F62FA">
        <w:tc>
          <w:tcPr>
            <w:tcW w:w="1750" w:type="dxa"/>
          </w:tcPr>
          <w:p w:rsidR="002F62FA" w:rsidRPr="0037577B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2F62FA" w:rsidRPr="00861120" w:rsidRDefault="002F62FA" w:rsidP="00F72C4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EE21CD" w:rsidTr="002F62FA">
        <w:tc>
          <w:tcPr>
            <w:tcW w:w="1750" w:type="dxa"/>
          </w:tcPr>
          <w:p w:rsidR="002F62FA" w:rsidRPr="0037577B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2F62FA" w:rsidRPr="008225C0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EE21CD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2F62FA" w:rsidRPr="005B1D33" w:rsidRDefault="002F62FA" w:rsidP="00F72C4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EE21CD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2F62FA" w:rsidRPr="00AF70F2" w:rsidRDefault="002F62FA" w:rsidP="00F72C49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EE21CD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2F62FA" w:rsidRPr="00861120" w:rsidRDefault="002F62FA" w:rsidP="00F72C49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EE21CD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2F62FA" w:rsidRPr="00EE21CD" w:rsidRDefault="002F62FA" w:rsidP="00F72C49">
            <w:pPr>
              <w:jc w:val="center"/>
              <w:rPr>
                <w:lang w:val="ro-RO"/>
              </w:rPr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EE21CD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2F62FA" w:rsidRPr="00EE21CD" w:rsidRDefault="002F62FA" w:rsidP="00F72C49">
            <w:pPr>
              <w:jc w:val="center"/>
              <w:rPr>
                <w:lang w:val="ro-RO"/>
              </w:rPr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EE21CD" w:rsidRDefault="002F62FA" w:rsidP="002F62FA">
            <w:pPr>
              <w:jc w:val="center"/>
              <w:rPr>
                <w:lang w:val="ro-RO"/>
              </w:rPr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EE21CD" w:rsidTr="002F62FA">
        <w:tc>
          <w:tcPr>
            <w:tcW w:w="1750" w:type="dxa"/>
          </w:tcPr>
          <w:p w:rsidR="008F1580" w:rsidRPr="00500044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F1580" w:rsidRPr="00EE21CD" w:rsidRDefault="008F1580" w:rsidP="008F1580">
            <w:pPr>
              <w:jc w:val="center"/>
              <w:rPr>
                <w:lang w:val="ro-RO"/>
              </w:rPr>
            </w:pPr>
            <w:r w:rsidRPr="007068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Pr="00EE21CD" w:rsidRDefault="008F1580" w:rsidP="008F1580">
            <w:pPr>
              <w:jc w:val="center"/>
              <w:rPr>
                <w:lang w:val="ro-RO"/>
              </w:rPr>
            </w:pPr>
            <w:r w:rsidRPr="007068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Pr="00EE21CD" w:rsidRDefault="008F1580" w:rsidP="008F1580">
            <w:pPr>
              <w:jc w:val="center"/>
              <w:rPr>
                <w:lang w:val="ro-RO"/>
              </w:rPr>
            </w:pPr>
            <w:r w:rsidRPr="007068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E21CD" w:rsidRPr="00F320EE" w:rsidTr="002F62FA">
        <w:tc>
          <w:tcPr>
            <w:tcW w:w="1750" w:type="dxa"/>
          </w:tcPr>
          <w:p w:rsidR="00EE21CD" w:rsidRPr="00500044" w:rsidRDefault="00EE21CD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EE21CD" w:rsidRDefault="00EE21CD" w:rsidP="00EE21CD">
            <w:pPr>
              <w:jc w:val="center"/>
            </w:pPr>
            <w:r w:rsidRPr="009F115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EE21CD" w:rsidRDefault="00EE21CD" w:rsidP="00EE21CD">
            <w:pPr>
              <w:jc w:val="center"/>
            </w:pPr>
            <w:r w:rsidRPr="009F115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EE21CD" w:rsidRDefault="00EE21CD" w:rsidP="00EE21CD">
            <w:pPr>
              <w:jc w:val="center"/>
            </w:pPr>
            <w:r w:rsidRPr="009F115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320EE" w:rsidRPr="00A05600" w:rsidTr="002F62FA">
        <w:tc>
          <w:tcPr>
            <w:tcW w:w="1750" w:type="dxa"/>
          </w:tcPr>
          <w:p w:rsidR="00F320EE" w:rsidRPr="00500044" w:rsidRDefault="00F320EE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F320EE" w:rsidRDefault="00F320EE" w:rsidP="00F320EE">
            <w:pPr>
              <w:jc w:val="center"/>
            </w:pPr>
            <w:r w:rsidRPr="0042707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F320EE" w:rsidRDefault="00F320EE" w:rsidP="00F320EE">
            <w:pPr>
              <w:jc w:val="center"/>
            </w:pPr>
            <w:r w:rsidRPr="0042707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320EE" w:rsidRPr="008F1580" w:rsidRDefault="00F320EE" w:rsidP="008F1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E75308" w:rsidTr="002F62FA">
        <w:tc>
          <w:tcPr>
            <w:tcW w:w="1750" w:type="dxa"/>
          </w:tcPr>
          <w:p w:rsidR="008F1580" w:rsidRPr="00500044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44B07" w:rsidTr="002F62FA">
        <w:tc>
          <w:tcPr>
            <w:tcW w:w="1750" w:type="dxa"/>
          </w:tcPr>
          <w:p w:rsidR="008F1580" w:rsidRPr="00B07155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2724C0" w:rsidTr="002F62FA">
        <w:tc>
          <w:tcPr>
            <w:tcW w:w="1750" w:type="dxa"/>
          </w:tcPr>
          <w:p w:rsidR="008F1580" w:rsidRPr="00B07155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8B3B97" w:rsidTr="002F62FA">
        <w:tc>
          <w:tcPr>
            <w:tcW w:w="1750" w:type="dxa"/>
          </w:tcPr>
          <w:p w:rsidR="008F1580" w:rsidRPr="00B07155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F1580" w:rsidRDefault="00F320EE" w:rsidP="008F15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F320EE" w:rsidP="00F320EE"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</w:t>
            </w:r>
          </w:p>
        </w:tc>
      </w:tr>
      <w:tr w:rsidR="008F1580" w:rsidRPr="002724C0" w:rsidTr="002F62FA">
        <w:tc>
          <w:tcPr>
            <w:tcW w:w="1750" w:type="dxa"/>
          </w:tcPr>
          <w:p w:rsidR="008F1580" w:rsidRPr="0037577B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9F2E61" w:rsidTr="002F62FA">
        <w:tc>
          <w:tcPr>
            <w:tcW w:w="1750" w:type="dxa"/>
          </w:tcPr>
          <w:p w:rsidR="008F1580" w:rsidRPr="00DA7FF1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8F1580" w:rsidRDefault="008F1580" w:rsidP="00F72C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8F1580" w:rsidRDefault="008F1580" w:rsidP="00F72C49">
            <w:pPr>
              <w:jc w:val="center"/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Pr="008F1580" w:rsidRDefault="008F1580" w:rsidP="008F1580">
            <w:pPr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F1580">
              <w:rPr>
                <w:rFonts w:ascii="Times New Roman" w:hAnsi="Times New Roman"/>
                <w:sz w:val="20"/>
                <w:szCs w:val="20"/>
              </w:rPr>
              <w:t>tr. Moara Roșie, 19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F1580" w:rsidRPr="002724C0" w:rsidTr="002F62FA">
        <w:tc>
          <w:tcPr>
            <w:tcW w:w="1750" w:type="dxa"/>
          </w:tcPr>
          <w:p w:rsidR="008F1580" w:rsidRPr="005179DE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8F1580" w:rsidRDefault="008F1580" w:rsidP="00F72C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8F1580" w:rsidRDefault="00CE57E1" w:rsidP="008F1580"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Lunca Bâcului; </w:t>
            </w:r>
          </w:p>
        </w:tc>
        <w:tc>
          <w:tcPr>
            <w:tcW w:w="4536" w:type="dxa"/>
          </w:tcPr>
          <w:p w:rsidR="008F1580" w:rsidRDefault="008F1580" w:rsidP="00F72C49">
            <w:pPr>
              <w:jc w:val="center"/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2724C0" w:rsidTr="002F62FA">
        <w:tc>
          <w:tcPr>
            <w:tcW w:w="1750" w:type="dxa"/>
            <w:shd w:val="clear" w:color="auto" w:fill="BFBFBF" w:themeFill="background1" w:themeFillShade="BF"/>
          </w:tcPr>
          <w:p w:rsidR="008F1580" w:rsidRPr="00071AF8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F1580" w:rsidRPr="00F264DC" w:rsidRDefault="00EE21CD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F1580" w:rsidRPr="00071AF8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F1580" w:rsidRPr="00071AF8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E75308" w:rsidRPr="00861120" w:rsidRDefault="00E75308" w:rsidP="00E75308">
      <w:pPr>
        <w:rPr>
          <w:lang w:val="en-US"/>
        </w:rPr>
      </w:pPr>
    </w:p>
    <w:p w:rsidR="00E75308" w:rsidRPr="008F1580" w:rsidRDefault="00E75308" w:rsidP="00E75308">
      <w:pPr>
        <w:rPr>
          <w:lang w:val="ro-RO"/>
        </w:rPr>
      </w:pPr>
    </w:p>
    <w:p w:rsidR="00A12259" w:rsidRDefault="00A12259"/>
    <w:sectPr w:rsidR="00A12259" w:rsidSect="00F72C49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 Pro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308"/>
    <w:rsid w:val="000050E7"/>
    <w:rsid w:val="00005E32"/>
    <w:rsid w:val="00007A43"/>
    <w:rsid w:val="0001001E"/>
    <w:rsid w:val="000145BC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35C3A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17676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62FA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422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35B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79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2D3F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D48A3"/>
    <w:rsid w:val="008E1672"/>
    <w:rsid w:val="008E3E32"/>
    <w:rsid w:val="008E60EC"/>
    <w:rsid w:val="008F111B"/>
    <w:rsid w:val="008F1580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06E6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4E2D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B4C05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26618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E57E1"/>
    <w:rsid w:val="00CF0978"/>
    <w:rsid w:val="00CF110D"/>
    <w:rsid w:val="00CF20BB"/>
    <w:rsid w:val="00CF2FEE"/>
    <w:rsid w:val="00CF50C3"/>
    <w:rsid w:val="00CF5304"/>
    <w:rsid w:val="00D0275E"/>
    <w:rsid w:val="00D02760"/>
    <w:rsid w:val="00D14BFF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308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1CD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0BD9"/>
    <w:rsid w:val="00F320EE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2C49"/>
    <w:rsid w:val="00F73A7B"/>
    <w:rsid w:val="00F77792"/>
    <w:rsid w:val="00F81E43"/>
    <w:rsid w:val="00F84ACC"/>
    <w:rsid w:val="00F855E4"/>
    <w:rsid w:val="00F8653E"/>
    <w:rsid w:val="00FA0593"/>
    <w:rsid w:val="00FA3B78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530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7530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753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7530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7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308"/>
    <w:pPr>
      <w:spacing w:after="0" w:line="240" w:lineRule="auto"/>
    </w:pPr>
    <w:rPr>
      <w:lang w:val="en-US"/>
    </w:rPr>
  </w:style>
  <w:style w:type="paragraph" w:customStyle="1" w:styleId="d7bn8n-5">
    <w:name w:val="d7bn8n-5"/>
    <w:basedOn w:val="a"/>
    <w:rsid w:val="00512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16</cp:revision>
  <dcterms:created xsi:type="dcterms:W3CDTF">2020-09-08T13:44:00Z</dcterms:created>
  <dcterms:modified xsi:type="dcterms:W3CDTF">2020-09-22T12:08:00Z</dcterms:modified>
</cp:coreProperties>
</file>